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93" w:rsidRPr="00450193" w:rsidRDefault="00450193" w:rsidP="006975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 бюджетное дошкольное  образовательное учреждение</w:t>
      </w:r>
    </w:p>
    <w:p w:rsidR="00450193" w:rsidRPr="00450193" w:rsidRDefault="00450193" w:rsidP="00450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19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«Детский сад общеразвивающего вида № 53»</w:t>
      </w:r>
    </w:p>
    <w:p w:rsidR="00450193" w:rsidRPr="00450193" w:rsidRDefault="008E1D0F" w:rsidP="00450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 округа  город </w:t>
      </w:r>
      <w:r w:rsidR="00450193" w:rsidRPr="0045019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Салават  Республика Башкортостан</w:t>
      </w: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(корпус 2)</w:t>
      </w: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8E1D0F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 непосредственно-</w:t>
      </w:r>
      <w:r w:rsidR="00450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деятельности </w:t>
      </w:r>
    </w:p>
    <w:p w:rsidR="008E1D0F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8E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Познавательному развитию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ФЭМП</w:t>
      </w:r>
      <w:r w:rsidR="008E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подготовительной к школе группе № 5</w:t>
      </w:r>
    </w:p>
    <w:p w:rsidR="00450193" w:rsidRDefault="00450193" w:rsidP="00450193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406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Математическая задача, решение примеров, логи</w:t>
      </w:r>
      <w:r w:rsidRPr="00E406D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ческая задача на установление закономе</w:t>
      </w:r>
      <w:r w:rsidR="008E1D0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рностей, геометриче</w:t>
      </w:r>
      <w:r w:rsidR="008E1D0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фигуры»</w:t>
      </w:r>
    </w:p>
    <w:p w:rsidR="00450193" w:rsidRDefault="00450193" w:rsidP="00450193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spacing w:after="0" w:line="240" w:lineRule="auto"/>
        <w:ind w:hanging="113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5AF" w:rsidRDefault="00450193" w:rsidP="00450193">
      <w:pPr>
        <w:shd w:val="clear" w:color="auto" w:fill="FFFFFF"/>
        <w:spacing w:after="0" w:line="240" w:lineRule="auto"/>
        <w:ind w:hanging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Подготовила: воспитатель</w:t>
      </w:r>
    </w:p>
    <w:p w:rsidR="006975AF" w:rsidRDefault="00450193" w:rsidP="00450193">
      <w:pPr>
        <w:shd w:val="clear" w:color="auto" w:fill="FFFFFF"/>
        <w:spacing w:after="0" w:line="240" w:lineRule="auto"/>
        <w:ind w:hanging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высшей квалификационной</w:t>
      </w:r>
    </w:p>
    <w:p w:rsidR="006975AF" w:rsidRDefault="00450193" w:rsidP="00450193">
      <w:pPr>
        <w:shd w:val="clear" w:color="auto" w:fill="FFFFFF"/>
        <w:spacing w:after="0" w:line="240" w:lineRule="auto"/>
        <w:ind w:hanging="113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</w:t>
      </w:r>
    </w:p>
    <w:p w:rsidR="00450193" w:rsidRDefault="006975AF" w:rsidP="00450193">
      <w:pPr>
        <w:shd w:val="clear" w:color="auto" w:fill="FFFFFF"/>
        <w:spacing w:after="0" w:line="240" w:lineRule="auto"/>
        <w:ind w:hanging="113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Биккулова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Зюфаровна</w:t>
      </w:r>
      <w:proofErr w:type="spellEnd"/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193" w:rsidRPr="00450193" w:rsidRDefault="00450193" w:rsidP="004501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44D" w:rsidRPr="00450193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50193" w:rsidRDefault="00450193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544D" w:rsidRDefault="009F544D" w:rsidP="000A01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5AF" w:rsidRDefault="006975AF" w:rsidP="0069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5AF" w:rsidRDefault="006975AF" w:rsidP="006975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75AF" w:rsidRPr="00F119EA" w:rsidRDefault="00F119EA" w:rsidP="00F119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F119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proofErr w:type="gramStart"/>
      <w:r w:rsidRPr="00F119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.С</w:t>
      </w:r>
      <w:proofErr w:type="gramEnd"/>
      <w:r w:rsidRPr="00F119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алават</w:t>
      </w:r>
      <w:proofErr w:type="spellEnd"/>
      <w:r w:rsidR="008E1D0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F119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2017г.</w:t>
      </w:r>
    </w:p>
    <w:p w:rsidR="00C43BFC" w:rsidRDefault="008E1D0F" w:rsidP="006975AF">
      <w:pPr>
        <w:shd w:val="clear" w:color="auto" w:fill="FFFFFF"/>
        <w:spacing w:after="0" w:line="240" w:lineRule="auto"/>
        <w:ind w:left="-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F119EA" w:rsidRPr="00F119EA" w:rsidRDefault="00F119EA" w:rsidP="00F119EA">
      <w:pPr>
        <w:spacing w:before="225" w:after="225"/>
        <w:ind w:left="-113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Доминир</w:t>
      </w:r>
      <w:r w:rsidR="008E1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ующая образовательная область: </w:t>
      </w:r>
      <w:r w:rsidR="008E1D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 (ФЭМП)</w:t>
      </w:r>
    </w:p>
    <w:p w:rsidR="00F119EA" w:rsidRPr="00F119EA" w:rsidRDefault="00F119EA" w:rsidP="00F119EA">
      <w:pPr>
        <w:spacing w:before="225" w:after="225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Интеграция образовательных областей: </w:t>
      </w:r>
      <w:r w:rsidRPr="00F119E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 развитие», «Речевое развитие», «Физическое развитие», «Художественно-эстетическое развитие».</w:t>
      </w:r>
    </w:p>
    <w:p w:rsidR="00C43BFC" w:rsidRPr="0039374E" w:rsidRDefault="008E1D0F" w:rsidP="00C43BFC">
      <w:pPr>
        <w:shd w:val="clear" w:color="auto" w:fill="FFFFFF"/>
        <w:spacing w:after="0" w:line="240" w:lineRule="auto"/>
        <w:ind w:left="-709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Интегрирован</w:t>
      </w:r>
      <w:r w:rsidR="000A016C"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ные задачи</w:t>
      </w:r>
      <w:r w:rsidR="000A016C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43BFC" w:rsidRPr="0039374E" w:rsidRDefault="00C43BFC" w:rsidP="008E1D0F">
      <w:pPr>
        <w:shd w:val="clear" w:color="auto" w:fill="FFFFFF"/>
        <w:spacing w:after="0" w:line="240" w:lineRule="auto"/>
        <w:ind w:left="-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</w:t>
      </w:r>
      <w:r w:rsidRPr="0039374E">
        <w:rPr>
          <w:rFonts w:ascii="Times New Roman" w:hAnsi="Times New Roman" w:cs="Times New Roman"/>
          <w:sz w:val="28"/>
          <w:szCs w:val="28"/>
        </w:rPr>
        <w:t xml:space="preserve">: </w:t>
      </w:r>
      <w:r w:rsidR="008E1D0F">
        <w:rPr>
          <w:rFonts w:ascii="Times New Roman" w:hAnsi="Times New Roman" w:cs="Times New Roman"/>
          <w:sz w:val="28"/>
          <w:szCs w:val="28"/>
        </w:rPr>
        <w:t xml:space="preserve">Формировать навык счета по названному числу, </w:t>
      </w:r>
      <w:r w:rsidR="006975AF" w:rsidRPr="0039374E">
        <w:rPr>
          <w:rFonts w:ascii="Times New Roman" w:hAnsi="Times New Roman" w:cs="Times New Roman"/>
          <w:sz w:val="28"/>
          <w:szCs w:val="28"/>
        </w:rPr>
        <w:t>ф</w:t>
      </w:r>
      <w:r w:rsidR="00E406DA" w:rsidRPr="0039374E">
        <w:rPr>
          <w:rFonts w:ascii="Times New Roman" w:hAnsi="Times New Roman" w:cs="Times New Roman"/>
          <w:sz w:val="28"/>
          <w:szCs w:val="28"/>
        </w:rPr>
        <w:t>ормировать умение составл</w:t>
      </w:r>
      <w:r w:rsidR="006975AF" w:rsidRPr="0039374E">
        <w:rPr>
          <w:rFonts w:ascii="Times New Roman" w:hAnsi="Times New Roman" w:cs="Times New Roman"/>
          <w:sz w:val="28"/>
          <w:szCs w:val="28"/>
        </w:rPr>
        <w:t>ять число из двух меньших чисел</w:t>
      </w:r>
      <w:r w:rsidR="008E1D0F">
        <w:rPr>
          <w:rFonts w:ascii="Times New Roman" w:hAnsi="Times New Roman" w:cs="Times New Roman"/>
          <w:sz w:val="28"/>
          <w:szCs w:val="28"/>
        </w:rPr>
        <w:t>,</w:t>
      </w:r>
      <w:r w:rsidR="00E406DA" w:rsidRPr="0039374E">
        <w:rPr>
          <w:rFonts w:ascii="Times New Roman" w:hAnsi="Times New Roman" w:cs="Times New Roman"/>
          <w:sz w:val="28"/>
          <w:szCs w:val="28"/>
        </w:rPr>
        <w:t xml:space="preserve"> составлять задачу на сложение и вычитание,</w:t>
      </w:r>
      <w:r w:rsidR="006975AF" w:rsidRPr="0039374E">
        <w:rPr>
          <w:rFonts w:ascii="Times New Roman" w:hAnsi="Times New Roman" w:cs="Times New Roman"/>
          <w:sz w:val="28"/>
          <w:szCs w:val="28"/>
        </w:rPr>
        <w:t xml:space="preserve"> </w:t>
      </w:r>
      <w:r w:rsidR="008E1D0F">
        <w:rPr>
          <w:rFonts w:ascii="Times New Roman" w:hAnsi="Times New Roman" w:cs="Times New Roman"/>
          <w:sz w:val="28"/>
          <w:szCs w:val="28"/>
        </w:rPr>
        <w:t>по</w:t>
      </w:r>
      <w:r w:rsidR="006975AF" w:rsidRPr="0039374E">
        <w:rPr>
          <w:rFonts w:ascii="Times New Roman" w:hAnsi="Times New Roman" w:cs="Times New Roman"/>
          <w:sz w:val="28"/>
          <w:szCs w:val="28"/>
        </w:rPr>
        <w:t>знакомить со структурой задачи;</w:t>
      </w:r>
      <w:r w:rsidR="008E1D0F">
        <w:rPr>
          <w:rFonts w:ascii="Times New Roman" w:hAnsi="Times New Roman" w:cs="Times New Roman"/>
          <w:sz w:val="28"/>
          <w:szCs w:val="28"/>
        </w:rPr>
        <w:t xml:space="preserve"> </w:t>
      </w:r>
      <w:r w:rsidR="006975AF" w:rsidRPr="0039374E">
        <w:rPr>
          <w:rFonts w:ascii="Times New Roman" w:hAnsi="Times New Roman" w:cs="Times New Roman"/>
          <w:sz w:val="28"/>
          <w:szCs w:val="28"/>
        </w:rPr>
        <w:t>ф</w:t>
      </w:r>
      <w:r w:rsidR="00E406DA" w:rsidRPr="0039374E">
        <w:rPr>
          <w:rFonts w:ascii="Times New Roman" w:hAnsi="Times New Roman" w:cs="Times New Roman"/>
          <w:sz w:val="28"/>
          <w:szCs w:val="28"/>
        </w:rPr>
        <w:t xml:space="preserve">ормировать умение </w:t>
      </w:r>
      <w:r w:rsidR="008E1D0F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  и отражать в речи пространственное расположение.</w:t>
      </w:r>
      <w:r w:rsidRPr="00393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BFC" w:rsidRPr="008E1D0F" w:rsidRDefault="008E1D0F" w:rsidP="008E1D0F">
      <w:pPr>
        <w:shd w:val="clear" w:color="auto" w:fill="FFFFFF"/>
        <w:spacing w:after="0" w:line="240" w:lineRule="auto"/>
        <w:ind w:left="-709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Pr="008E1D0F">
        <w:rPr>
          <w:rFonts w:ascii="Times New Roman" w:hAnsi="Times New Roman" w:cs="Times New Roman"/>
          <w:sz w:val="28"/>
          <w:szCs w:val="28"/>
        </w:rPr>
        <w:t>З</w:t>
      </w:r>
      <w:r w:rsidR="00C43BFC" w:rsidRPr="0039374E">
        <w:rPr>
          <w:rFonts w:ascii="Times New Roman" w:hAnsi="Times New Roman" w:cs="Times New Roman"/>
          <w:sz w:val="28"/>
          <w:szCs w:val="28"/>
        </w:rPr>
        <w:t>акреплять ориентировку во времени (время год</w:t>
      </w:r>
      <w:r w:rsidR="006975AF" w:rsidRPr="0039374E">
        <w:rPr>
          <w:rFonts w:ascii="Times New Roman" w:hAnsi="Times New Roman" w:cs="Times New Roman"/>
          <w:sz w:val="28"/>
          <w:szCs w:val="28"/>
        </w:rPr>
        <w:t>а, название месяца, дня недели),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5AF" w:rsidRPr="0039374E">
        <w:rPr>
          <w:rFonts w:ascii="Times New Roman" w:hAnsi="Times New Roman" w:cs="Times New Roman"/>
          <w:sz w:val="28"/>
          <w:szCs w:val="28"/>
        </w:rPr>
        <w:t>п</w:t>
      </w:r>
      <w:r w:rsidR="00C43BFC" w:rsidRPr="0039374E">
        <w:rPr>
          <w:rFonts w:ascii="Times New Roman" w:hAnsi="Times New Roman" w:cs="Times New Roman"/>
          <w:sz w:val="28"/>
          <w:szCs w:val="28"/>
        </w:rPr>
        <w:t xml:space="preserve">орядковый и обратный счет от 1 до 10, от 10 до </w:t>
      </w:r>
      <w:r w:rsidR="006975AF" w:rsidRPr="0039374E">
        <w:rPr>
          <w:rFonts w:ascii="Times New Roman" w:hAnsi="Times New Roman" w:cs="Times New Roman"/>
          <w:sz w:val="28"/>
          <w:szCs w:val="28"/>
        </w:rPr>
        <w:t>1;</w:t>
      </w:r>
      <w:r>
        <w:rPr>
          <w:rFonts w:ascii="Times New Roman" w:hAnsi="Times New Roman" w:cs="Times New Roman"/>
          <w:sz w:val="28"/>
          <w:szCs w:val="28"/>
        </w:rPr>
        <w:t xml:space="preserve"> названия геометрических фигур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1D0F">
        <w:rPr>
          <w:rFonts w:ascii="Times New Roman" w:hAnsi="Times New Roman" w:cs="Times New Roman"/>
          <w:sz w:val="28"/>
          <w:szCs w:val="28"/>
        </w:rPr>
        <w:t>Р</w:t>
      </w:r>
      <w:r w:rsidR="00C43BFC" w:rsidRPr="008E1D0F">
        <w:rPr>
          <w:rFonts w:ascii="Times New Roman" w:hAnsi="Times New Roman" w:cs="Times New Roman"/>
          <w:sz w:val="28"/>
          <w:szCs w:val="28"/>
        </w:rPr>
        <w:t>а</w:t>
      </w:r>
      <w:r w:rsidR="00C43BFC" w:rsidRPr="0039374E">
        <w:rPr>
          <w:rFonts w:ascii="Times New Roman" w:hAnsi="Times New Roman" w:cs="Times New Roman"/>
          <w:sz w:val="28"/>
          <w:szCs w:val="28"/>
        </w:rPr>
        <w:t>звивать мышление, внимание, логику, ориентировку в пространстве, диалогическую речь.</w:t>
      </w:r>
    </w:p>
    <w:p w:rsidR="00C43BFC" w:rsidRPr="008E1D0F" w:rsidRDefault="00C43BFC" w:rsidP="008E1D0F">
      <w:pPr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Воспитательные:</w:t>
      </w:r>
      <w:r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эмоциональный отклик на рез</w:t>
      </w:r>
      <w:r w:rsidR="009F544D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ультат</w:t>
      </w:r>
      <w:r w:rsidR="008E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F544D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деятельности, любознательность</w:t>
      </w:r>
      <w:r w:rsidR="008E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дружелюбие, </w:t>
      </w:r>
      <w:proofErr w:type="spellStart"/>
      <w:r w:rsidR="008E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коллективиз</w:t>
      </w:r>
      <w:proofErr w:type="spellEnd"/>
      <w:r w:rsidR="009F544D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16C" w:rsidRPr="0039374E" w:rsidRDefault="00C43BFC" w:rsidP="00C43BF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Активизировать </w:t>
      </w:r>
      <w:r w:rsidR="000A016C"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</w:t>
      </w:r>
      <w:r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406DA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условие, вопрос, решение задачи.</w:t>
      </w:r>
    </w:p>
    <w:p w:rsidR="000A016C" w:rsidRPr="0039374E" w:rsidRDefault="008E1D0F" w:rsidP="00C43BF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E1D0F" w:rsidRDefault="00E406DA" w:rsidP="00C43BF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 и </w:t>
      </w:r>
      <w:r w:rsidR="00C43BFC"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0A016C"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борудование:</w:t>
      </w:r>
      <w:r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A016C" w:rsidRPr="0039374E" w:rsidRDefault="00E406DA" w:rsidP="00C43BF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Демонстрационный:</w:t>
      </w:r>
      <w:r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мольберт, карточки с заданиями, обручи, геометрические фигуры.</w:t>
      </w:r>
    </w:p>
    <w:p w:rsidR="00E406DA" w:rsidRPr="0039374E" w:rsidRDefault="00E406DA" w:rsidP="00C43BFC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Раздаточный:</w:t>
      </w:r>
      <w:r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счетный набор, геометрические фигуры, ручки, карточки с </w:t>
      </w:r>
      <w:r w:rsidR="008E1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заданиями, листы бумаги в клет</w:t>
      </w:r>
      <w:r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ку.</w:t>
      </w:r>
    </w:p>
    <w:p w:rsidR="00E406DA" w:rsidRPr="0039374E" w:rsidRDefault="000A016C" w:rsidP="00C43BFC">
      <w:pPr>
        <w:shd w:val="clear" w:color="auto" w:fill="FFFFFF" w:themeFill="background1"/>
        <w:spacing w:before="150"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="00E406DA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беседа, дидактические игры с математическим уклоном, наблюдения, исследовательская деятельность, продуктивная деятельность.</w:t>
      </w:r>
    </w:p>
    <w:p w:rsidR="000A016C" w:rsidRPr="0039374E" w:rsidRDefault="008E1D0F" w:rsidP="008E1D0F">
      <w:pPr>
        <w:shd w:val="clear" w:color="auto" w:fill="FFFFFF" w:themeFill="background1"/>
        <w:spacing w:before="150" w:after="15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</w:t>
      </w:r>
      <w:r w:rsidR="000A016C"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0A016C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ситуация, беседа – диалог, рассматривание иллюстрации и беседа по ней, физкультм</w:t>
      </w:r>
      <w:r w:rsidR="00E406DA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инутка: «Веселые фигуры</w:t>
      </w:r>
      <w:r w:rsidR="000A016C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пальчиковая гимнастика:</w:t>
      </w:r>
      <w:r w:rsidR="00E406DA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6975AF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 пальчики</w:t>
      </w:r>
      <w:r w:rsidR="000A016C" w:rsidRPr="00393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продуктивная деятельность детей, подведение итогов.</w:t>
      </w:r>
    </w:p>
    <w:p w:rsidR="00C43BFC" w:rsidRPr="0039374E" w:rsidRDefault="000A016C" w:rsidP="008E1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</w:t>
      </w:r>
      <w:r w:rsidR="008E1D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НОД</w:t>
      </w:r>
      <w:r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16741" w:rsidRPr="0039374E" w:rsidRDefault="00C43BFC" w:rsidP="006975AF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37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Организационный момент: </w:t>
      </w:r>
      <w:r w:rsidRPr="00393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 давайте поиграем в игру на внимание, которая называется «Сосчитай»</w:t>
      </w:r>
      <w:r w:rsidR="00781EF7" w:rsidRPr="00393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Сколько раз я ударю в бубен, столько раз вам нужно (подпрыгнуть, похлопать, присесть, прокукарекать и т. д.)</w:t>
      </w:r>
      <w:r w:rsidR="006975AF" w:rsidRPr="00393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781EF7" w:rsidRPr="00393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теперь пройдемте на свои места. (дети садятся за столы)</w:t>
      </w:r>
      <w:r w:rsidR="006975AF" w:rsidRPr="003937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16741" w:rsidRPr="0039374E">
        <w:rPr>
          <w:rFonts w:ascii="Times New Roman" w:hAnsi="Times New Roman" w:cs="Times New Roman"/>
          <w:sz w:val="28"/>
          <w:szCs w:val="28"/>
        </w:rPr>
        <w:t>Ребята, скажите какое время года, месяц, день недели.</w:t>
      </w:r>
    </w:p>
    <w:p w:rsidR="00516741" w:rsidRPr="0039374E" w:rsidRDefault="00516741" w:rsidP="00516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Вспомним с вами порядковый счет от 1 до 10, а теперь обратный счет от 10 до 1.</w:t>
      </w:r>
    </w:p>
    <w:p w:rsidR="00516741" w:rsidRPr="0039374E" w:rsidRDefault="00516741" w:rsidP="00516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Поиграем в игру </w:t>
      </w:r>
      <w:r w:rsidRPr="0039374E">
        <w:rPr>
          <w:rFonts w:ascii="Times New Roman" w:hAnsi="Times New Roman" w:cs="Times New Roman"/>
          <w:b/>
          <w:sz w:val="28"/>
          <w:szCs w:val="28"/>
        </w:rPr>
        <w:t>«Назови пропущенное число»</w:t>
      </w:r>
      <w:r w:rsidRPr="0039374E">
        <w:rPr>
          <w:rFonts w:ascii="Times New Roman" w:hAnsi="Times New Roman" w:cs="Times New Roman"/>
          <w:sz w:val="28"/>
          <w:szCs w:val="28"/>
        </w:rPr>
        <w:t xml:space="preserve"> будем по очереди называть пропущенные числа. Молодцы.</w:t>
      </w:r>
    </w:p>
    <w:p w:rsidR="00516741" w:rsidRPr="0039374E" w:rsidRDefault="00516741" w:rsidP="00516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Следующее задание. Теперь мы с вами вспомним </w:t>
      </w:r>
      <w:r w:rsidRPr="0039374E">
        <w:rPr>
          <w:rFonts w:ascii="Times New Roman" w:hAnsi="Times New Roman" w:cs="Times New Roman"/>
          <w:b/>
          <w:sz w:val="28"/>
          <w:szCs w:val="28"/>
        </w:rPr>
        <w:t>«Состав чисел»</w:t>
      </w:r>
      <w:r w:rsidRPr="0039374E">
        <w:rPr>
          <w:rFonts w:ascii="Times New Roman" w:hAnsi="Times New Roman" w:cs="Times New Roman"/>
          <w:sz w:val="28"/>
          <w:szCs w:val="28"/>
        </w:rPr>
        <w:t xml:space="preserve"> и поиграем в игру </w:t>
      </w:r>
      <w:r w:rsidRPr="0039374E">
        <w:rPr>
          <w:rFonts w:ascii="Times New Roman" w:hAnsi="Times New Roman" w:cs="Times New Roman"/>
          <w:b/>
          <w:sz w:val="28"/>
          <w:szCs w:val="28"/>
        </w:rPr>
        <w:t>«Засели числовые домики»,</w:t>
      </w:r>
      <w:r w:rsidRPr="0039374E">
        <w:rPr>
          <w:rFonts w:ascii="Times New Roman" w:hAnsi="Times New Roman" w:cs="Times New Roman"/>
          <w:sz w:val="28"/>
          <w:szCs w:val="28"/>
        </w:rPr>
        <w:t xml:space="preserve"> а в этом вам помогут счетные палочки.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-1 табличка- число 5.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lastRenderedPageBreak/>
        <w:t>Из каких цифр состоит число 5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1,2,3,4. Правильно.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-Какую цифру нужно вписать, чтобы получилось число 5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-А чтобы это узнать нам нужно положить перед собой 1 палочку и подумать, сколько палочек нужно добавить, чтобы получилось число 5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 xml:space="preserve">  (4)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-А теперь положите перед собой 2 палочки, сколько палочек нужно добавить?  (3)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-А теперь положите перед собой 3 палочки, сколько палочек нужно добавить?  (2)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-А теперь положите перед собой 4 палочки, сколько палочек нужно добавить?  (1)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Молодцы.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--Проводится пальчиковая гимнастика «</w:t>
      </w:r>
      <w:r w:rsidR="006975AF" w:rsidRPr="0039374E">
        <w:rPr>
          <w:rFonts w:ascii="Times New Roman" w:hAnsi="Times New Roman" w:cs="Times New Roman"/>
          <w:sz w:val="28"/>
          <w:szCs w:val="28"/>
        </w:rPr>
        <w:t>Дружные ребята</w:t>
      </w:r>
      <w:r w:rsidR="00781EF7" w:rsidRPr="0039374E">
        <w:rPr>
          <w:rFonts w:ascii="Times New Roman" w:hAnsi="Times New Roman" w:cs="Times New Roman"/>
          <w:sz w:val="28"/>
          <w:szCs w:val="28"/>
        </w:rPr>
        <w:t>»</w:t>
      </w:r>
      <w:r w:rsidRPr="00393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».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Я раздам вам числовые домики, вам нужно вписать в пустые клеточки нужную цифру. 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Вспомним, как правильно держать ручку, следим за осанкой. Молодцы, все справились с заданием. </w:t>
      </w:r>
    </w:p>
    <w:p w:rsidR="00516741" w:rsidRPr="0039374E" w:rsidRDefault="00516741" w:rsidP="00516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Немного отдохнем и играть сейчас пойдем, встаньте вокруг обручей и слушайте внимательно (проводится </w:t>
      </w:r>
      <w:proofErr w:type="spellStart"/>
      <w:r w:rsidRPr="0039374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39374E">
        <w:rPr>
          <w:rFonts w:ascii="Times New Roman" w:hAnsi="Times New Roman" w:cs="Times New Roman"/>
          <w:sz w:val="28"/>
          <w:szCs w:val="28"/>
        </w:rPr>
        <w:t xml:space="preserve"> «Веселые фигурки»)</w:t>
      </w:r>
    </w:p>
    <w:p w:rsidR="00781EF7" w:rsidRPr="0039374E" w:rsidRDefault="00781EF7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Быстро встаньте, улыбнитесь</w:t>
      </w:r>
    </w:p>
    <w:p w:rsidR="00781EF7" w:rsidRPr="0039374E" w:rsidRDefault="00781EF7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Выше руки поднимите</w:t>
      </w:r>
    </w:p>
    <w:p w:rsidR="00781EF7" w:rsidRPr="0039374E" w:rsidRDefault="009F544D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А те</w:t>
      </w:r>
      <w:r w:rsidR="00781EF7" w:rsidRPr="0039374E">
        <w:rPr>
          <w:rFonts w:ascii="Times New Roman" w:hAnsi="Times New Roman" w:cs="Times New Roman"/>
          <w:sz w:val="28"/>
          <w:szCs w:val="28"/>
        </w:rPr>
        <w:t>перь их опустите треугольники возьмите</w:t>
      </w:r>
    </w:p>
    <w:p w:rsidR="00781EF7" w:rsidRPr="0039374E" w:rsidRDefault="00781EF7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Влево, вправо повернитесь</w:t>
      </w:r>
    </w:p>
    <w:p w:rsidR="00781EF7" w:rsidRPr="0039374E" w:rsidRDefault="00781EF7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В красный обруч положите</w:t>
      </w:r>
    </w:p>
    <w:p w:rsidR="00781EF7" w:rsidRPr="0039374E" w:rsidRDefault="00781EF7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Встаньте, сядьте, и не синие и не красные </w:t>
      </w:r>
      <w:r w:rsidR="009F544D" w:rsidRPr="0039374E">
        <w:rPr>
          <w:rFonts w:ascii="Times New Roman" w:hAnsi="Times New Roman" w:cs="Times New Roman"/>
          <w:sz w:val="28"/>
          <w:szCs w:val="28"/>
        </w:rPr>
        <w:t>формы возьмите</w:t>
      </w:r>
    </w:p>
    <w:p w:rsidR="009F544D" w:rsidRPr="0039374E" w:rsidRDefault="009F544D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В синий обруч положите</w:t>
      </w:r>
    </w:p>
    <w:p w:rsidR="009F544D" w:rsidRPr="0039374E" w:rsidRDefault="009F544D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Упражнение такое вверх потянулись</w:t>
      </w:r>
    </w:p>
    <w:p w:rsidR="009F544D" w:rsidRPr="0039374E" w:rsidRDefault="009F544D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Вниз присядь</w:t>
      </w:r>
      <w:r w:rsidR="006975AF" w:rsidRPr="0039374E">
        <w:rPr>
          <w:rFonts w:ascii="Times New Roman" w:hAnsi="Times New Roman" w:cs="Times New Roman"/>
          <w:sz w:val="28"/>
          <w:szCs w:val="28"/>
        </w:rPr>
        <w:t xml:space="preserve">те, </w:t>
      </w:r>
      <w:r w:rsidRPr="0039374E">
        <w:rPr>
          <w:rFonts w:ascii="Times New Roman" w:hAnsi="Times New Roman" w:cs="Times New Roman"/>
          <w:sz w:val="28"/>
          <w:szCs w:val="28"/>
        </w:rPr>
        <w:t>только круглые предметы возьмите</w:t>
      </w:r>
    </w:p>
    <w:p w:rsidR="009F544D" w:rsidRPr="0039374E" w:rsidRDefault="009F544D" w:rsidP="00781EF7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И не в красный и не в синий обруч положите.</w:t>
      </w:r>
    </w:p>
    <w:p w:rsidR="00516741" w:rsidRPr="0039374E" w:rsidRDefault="00516741" w:rsidP="0051674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Садимся на свои места. Сегодня мы с вами продолжим составлять математические задачи. Ребята, мы с вами уже знаем, что задачи можно составлять из картинок, предметов и чисел. Сегодня мы с вами будем составлять задачу по картинкам.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-Скажите, что есть в задаче?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-условие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-вопрос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-решение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-Перед вами картинка, давайте составим условие задачи 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 xml:space="preserve">на стоянке стояло 4 автомобиля, подъехал еще 1 автомобиль).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-Теперь нам надо составить вопрос к задаче, если автомобиль подъехал, значит вопрос будет звучать так 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 xml:space="preserve">сколько всего стало автомобилей на стоянке?)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-А если бы автомобиль уехал со стоянки, то и вопрос бы тоже изменился 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>сколько осталось автомобилей на стоянке ?)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lastRenderedPageBreak/>
        <w:t xml:space="preserve">-Условие и вопрос к задаче есть, теперь, что нам нужно сделать, чтобы узнать ответ?  (решить задачу).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-Правильно, для ее решения нужно записать задачу 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>вызываю ребенка )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 Сколько было автомобилей на стоянке?  (4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>, пишем число 4.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-Какой знак поставим, если автомобиль подъехал  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>их стало больше) +.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-Сколько автомобилей подъехало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 xml:space="preserve">  (1 ), пишем число 1.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-Дальше ставим какой знак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 xml:space="preserve">  =.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-считаем, сколько получилось 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>можно сосчитать палочками)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 Ответ 5, правильно.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-Вот мы с вами составили и решили задачу на прибавление.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-А теперь попробуем составить задачу на вычитание,</w:t>
      </w:r>
      <w:r w:rsidR="006975AF" w:rsidRPr="0039374E">
        <w:rPr>
          <w:rFonts w:ascii="Times New Roman" w:hAnsi="Times New Roman" w:cs="Times New Roman"/>
          <w:sz w:val="28"/>
          <w:szCs w:val="28"/>
        </w:rPr>
        <w:t xml:space="preserve">  (птички</w:t>
      </w:r>
      <w:r w:rsidRPr="0039374E">
        <w:rPr>
          <w:rFonts w:ascii="Times New Roman" w:hAnsi="Times New Roman" w:cs="Times New Roman"/>
          <w:sz w:val="28"/>
          <w:szCs w:val="28"/>
        </w:rPr>
        <w:t>).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 Ребята, что мы с вами выяснили? 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 Что от вопроса задачи, меняется и решение задачи. Можно прибавлять и вычитать.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-Повторим, где условие задачи?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-Вопрос, решение.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-От ч</w:t>
      </w:r>
      <w:r w:rsidR="00C43BFC" w:rsidRPr="0039374E">
        <w:rPr>
          <w:rFonts w:ascii="Times New Roman" w:hAnsi="Times New Roman" w:cs="Times New Roman"/>
          <w:sz w:val="28"/>
          <w:szCs w:val="28"/>
        </w:rPr>
        <w:t>его зависит решение задачи?   (</w:t>
      </w:r>
      <w:r w:rsidRPr="0039374E">
        <w:rPr>
          <w:rFonts w:ascii="Times New Roman" w:hAnsi="Times New Roman" w:cs="Times New Roman"/>
          <w:sz w:val="28"/>
          <w:szCs w:val="28"/>
        </w:rPr>
        <w:t>от вопроса, если прибавляем-то вопрос будет звучать «сколько стало?», а если отнимаем-то вопрос будет звучать «сколько осталось?»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-Молодцы.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b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-Поиграем в игру на внимание «Расположите правильно геометр</w:t>
      </w:r>
      <w:r w:rsidR="009F544D" w:rsidRPr="0039374E">
        <w:rPr>
          <w:rFonts w:ascii="Times New Roman" w:hAnsi="Times New Roman" w:cs="Times New Roman"/>
          <w:sz w:val="28"/>
          <w:szCs w:val="28"/>
        </w:rPr>
        <w:t>ические фигуры под диктовку»  (</w:t>
      </w:r>
      <w:r w:rsidRPr="0039374E">
        <w:rPr>
          <w:rFonts w:ascii="Times New Roman" w:hAnsi="Times New Roman" w:cs="Times New Roman"/>
          <w:sz w:val="28"/>
          <w:szCs w:val="28"/>
        </w:rPr>
        <w:t>выношу мольберт)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1.Поставьте круг в центр (в середину)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2.Поставьте треугольник в верхний левый угол.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3.Квадрат в нижний правый угол.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4.Трапецию в нижний левый угол.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5.Многоугольник в верхний правый угол.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6. 1/2 круга (полукруг) между треугольником и трапецией.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7. 1/4 круга между квадратом и многоугольником.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8.Овал между трапецией и квадратом.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9.Ромб между треугольником и многоугольником.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-Молодцы. Со всеми заданиями вы справились.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-На столе лежат конверты, теперь откройте конверты и посмотрите, что там внутри </w:t>
      </w:r>
      <w:proofErr w:type="gramStart"/>
      <w:r w:rsidRPr="003937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39374E">
        <w:rPr>
          <w:rFonts w:ascii="Times New Roman" w:hAnsi="Times New Roman" w:cs="Times New Roman"/>
          <w:sz w:val="28"/>
          <w:szCs w:val="28"/>
        </w:rPr>
        <w:t>смайлики).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-Выберите картинку.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-Какое у тебя настроение?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 xml:space="preserve">-Объясни почему? </w:t>
      </w:r>
    </w:p>
    <w:p w:rsidR="00516741" w:rsidRPr="0039374E" w:rsidRDefault="00516741" w:rsidP="00516741">
      <w:pPr>
        <w:pStyle w:val="a3"/>
        <w:ind w:left="-774"/>
        <w:rPr>
          <w:rFonts w:ascii="Times New Roman" w:hAnsi="Times New Roman" w:cs="Times New Roman"/>
          <w:sz w:val="28"/>
          <w:szCs w:val="28"/>
        </w:rPr>
      </w:pPr>
      <w:r w:rsidRPr="0039374E">
        <w:rPr>
          <w:rFonts w:ascii="Times New Roman" w:hAnsi="Times New Roman" w:cs="Times New Roman"/>
          <w:sz w:val="28"/>
          <w:szCs w:val="28"/>
        </w:rPr>
        <w:t>-Всем спасибо, попрощаемся с гостями.</w:t>
      </w:r>
    </w:p>
    <w:p w:rsidR="00516741" w:rsidRPr="00C43BFC" w:rsidRDefault="00516741" w:rsidP="00516741">
      <w:pPr>
        <w:pStyle w:val="a3"/>
        <w:ind w:left="-774"/>
        <w:rPr>
          <w:rFonts w:ascii="Times New Roman" w:hAnsi="Times New Roman" w:cs="Times New Roman"/>
          <w:sz w:val="32"/>
          <w:szCs w:val="32"/>
        </w:rPr>
      </w:pPr>
    </w:p>
    <w:p w:rsidR="00516741" w:rsidRDefault="00516741" w:rsidP="008E1D0F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</w:p>
    <w:sectPr w:rsidR="00516741" w:rsidSect="00C43BFC">
      <w:pgSz w:w="11906" w:h="16838"/>
      <w:pgMar w:top="28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C5621"/>
    <w:multiLevelType w:val="hybridMultilevel"/>
    <w:tmpl w:val="DCD0D330"/>
    <w:lvl w:ilvl="0" w:tplc="020CCEF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E69"/>
    <w:rsid w:val="000A016C"/>
    <w:rsid w:val="00212AC2"/>
    <w:rsid w:val="00236C2D"/>
    <w:rsid w:val="0039374E"/>
    <w:rsid w:val="00450193"/>
    <w:rsid w:val="00516741"/>
    <w:rsid w:val="005A7D5E"/>
    <w:rsid w:val="00607F5D"/>
    <w:rsid w:val="006975AF"/>
    <w:rsid w:val="00781EF7"/>
    <w:rsid w:val="00871631"/>
    <w:rsid w:val="008E1D0F"/>
    <w:rsid w:val="00985E69"/>
    <w:rsid w:val="009F544D"/>
    <w:rsid w:val="00C43BFC"/>
    <w:rsid w:val="00C53F26"/>
    <w:rsid w:val="00D06E23"/>
    <w:rsid w:val="00E24F7E"/>
    <w:rsid w:val="00E406DA"/>
    <w:rsid w:val="00E44820"/>
    <w:rsid w:val="00EE1F9C"/>
    <w:rsid w:val="00F1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7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Дом</cp:lastModifiedBy>
  <cp:revision>19</cp:revision>
  <cp:lastPrinted>2017-01-17T17:08:00Z</cp:lastPrinted>
  <dcterms:created xsi:type="dcterms:W3CDTF">2017-01-17T16:56:00Z</dcterms:created>
  <dcterms:modified xsi:type="dcterms:W3CDTF">2018-02-06T17:56:00Z</dcterms:modified>
</cp:coreProperties>
</file>